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/>
      </w:r>
    </w:p>
    <w:tbl>
      <w:tblPr>
        <w:tblStyle w:val="Tabela-Siatka"/>
        <w:tblW w:w="33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97"/>
      </w:tblGrid>
      <w:tr>
        <w:trPr/>
        <w:tc>
          <w:tcPr>
            <w:tcW w:w="33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Pieczęć szkoły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ZAŚWIADCZENIE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Szkoła: 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(wpisać nazwę placówki szkolnej i jej adres)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zaświadcza, iż uczeń ………………………………………………………………………………………………………………………..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)</w:t>
      </w:r>
    </w:p>
    <w:p>
      <w:pPr>
        <w:pStyle w:val="Normal"/>
        <w:spacing w:before="0" w:after="0"/>
        <w:rPr/>
      </w:pPr>
      <w:r>
        <w:rPr/>
        <w:t>klasy ……………. zamieszkały w:……………………………………………………………………………………………………………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(wpisać adres zamieszkania)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both"/>
        <w:rPr/>
      </w:pPr>
      <w:r>
        <w:rPr/>
        <w:t>w roku 2021 lub 2020 nie otrzymał na własność lub w drodze użyczenia sprzętu komputerowego zakupionego ze środków publicznych lub środków organizacji pozarządowych, lub zwrotu kosztów, lub dofinansowania zakupu tych rzeczy.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(podpis i pieczęć dyrektora)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61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c5d81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3c5d81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4d5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c5d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fd24b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4d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d24b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1</Pages>
  <Words>66</Words>
  <Characters>656</Characters>
  <CharactersWithSpaces>905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2021-12-02T12:17:00Z</dcterms:created>
  <dc:creator>USER</dc:creator>
  <dc:description/>
  <dc:language>pl-PL</dc:language>
  <cp:lastModifiedBy/>
  <cp:lastPrinted>2021-11-26T08:59:00Z</cp:lastPrinted>
  <dcterms:modified xsi:type="dcterms:W3CDTF">2021-12-02T15:16:21Z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